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DC031" w14:textId="0F8757A3" w:rsidR="00364DF0" w:rsidRPr="00E3088A" w:rsidRDefault="00364DF0" w:rsidP="00B15185">
      <w:pPr>
        <w:spacing w:after="0"/>
        <w:jc w:val="right"/>
        <w:rPr>
          <w:i/>
          <w:iCs/>
        </w:rPr>
      </w:pPr>
      <w:r w:rsidRPr="00E3088A">
        <w:rPr>
          <w:i/>
          <w:iCs/>
        </w:rPr>
        <w:t>Spett.</w:t>
      </w:r>
      <w:r w:rsidR="00CA37A3" w:rsidRPr="00E3088A">
        <w:rPr>
          <w:i/>
          <w:iCs/>
        </w:rPr>
        <w:t xml:space="preserve"> </w:t>
      </w:r>
      <w:r w:rsidR="005B2ACC" w:rsidRPr="00E3088A">
        <w:rPr>
          <w:i/>
          <w:iCs/>
        </w:rPr>
        <w:t xml:space="preserve">Unione Montana dei Comuni della Valsesia </w:t>
      </w:r>
    </w:p>
    <w:p w14:paraId="4E22ED38" w14:textId="58095BFA" w:rsidR="002D4FEE" w:rsidRDefault="00364DF0" w:rsidP="00B15185">
      <w:pPr>
        <w:spacing w:after="0"/>
        <w:jc w:val="right"/>
        <w:rPr>
          <w:i/>
          <w:iCs/>
        </w:rPr>
      </w:pPr>
      <w:r w:rsidRPr="00E3088A">
        <w:rPr>
          <w:i/>
          <w:iCs/>
        </w:rPr>
        <w:t xml:space="preserve">Ufficio </w:t>
      </w:r>
      <w:r w:rsidR="005B2ACC" w:rsidRPr="00E3088A">
        <w:rPr>
          <w:i/>
          <w:iCs/>
        </w:rPr>
        <w:t>Finanziario/P</w:t>
      </w:r>
      <w:r w:rsidRPr="00E3088A">
        <w:rPr>
          <w:i/>
          <w:iCs/>
        </w:rPr>
        <w:t>ersonale</w:t>
      </w:r>
      <w:r w:rsidR="002D4FEE" w:rsidRPr="00E3088A">
        <w:rPr>
          <w:i/>
          <w:iCs/>
        </w:rPr>
        <w:t xml:space="preserve"> </w:t>
      </w:r>
    </w:p>
    <w:p w14:paraId="6DCB954A" w14:textId="77777777" w:rsidR="00B15185" w:rsidRPr="00B15185" w:rsidRDefault="00B15185" w:rsidP="00B15185">
      <w:pPr>
        <w:spacing w:after="0"/>
        <w:jc w:val="right"/>
        <w:rPr>
          <w:i/>
          <w:iCs/>
          <w:sz w:val="12"/>
          <w:szCs w:val="12"/>
        </w:rPr>
      </w:pPr>
    </w:p>
    <w:p w14:paraId="7594E97B" w14:textId="2B86BA7B" w:rsidR="001021D0" w:rsidRPr="001021D0" w:rsidRDefault="002D4FEE" w:rsidP="001021D0">
      <w:pPr>
        <w:jc w:val="both"/>
        <w:rPr>
          <w:b/>
          <w:bCs/>
        </w:rPr>
      </w:pPr>
      <w:r w:rsidRPr="00CA37A3">
        <w:rPr>
          <w:b/>
          <w:bCs/>
        </w:rPr>
        <w:t xml:space="preserve">Oggetto: Art. 14 CCNL e art. 32 </w:t>
      </w:r>
      <w:r w:rsidR="004D3321">
        <w:rPr>
          <w:b/>
          <w:bCs/>
        </w:rPr>
        <w:t>C</w:t>
      </w:r>
      <w:r w:rsidRPr="00CA37A3">
        <w:rPr>
          <w:b/>
          <w:bCs/>
        </w:rPr>
        <w:t>ontratto decentrato normativo 2025. Richiesta partecipazione a selezioni per attribuzione progressione economica orizzontale all’ interno delle aree.</w:t>
      </w:r>
    </w:p>
    <w:p w14:paraId="6CCDF83C" w14:textId="153A5A4E" w:rsidR="001021D0" w:rsidRDefault="001021D0" w:rsidP="001021D0">
      <w:pPr>
        <w:pStyle w:val="Default"/>
        <w:jc w:val="both"/>
        <w:rPr>
          <w:sz w:val="22"/>
          <w:szCs w:val="22"/>
        </w:rPr>
      </w:pPr>
      <w:r>
        <w:rPr>
          <w:sz w:val="22"/>
          <w:szCs w:val="22"/>
        </w:rPr>
        <w:t xml:space="preserve">Il/La Sottoscritto/a Cognome e Nome ....................................................................................................... </w:t>
      </w:r>
    </w:p>
    <w:p w14:paraId="34B90D02" w14:textId="77777777" w:rsidR="001021D0" w:rsidRDefault="001021D0" w:rsidP="001021D0">
      <w:pPr>
        <w:pStyle w:val="Default"/>
        <w:jc w:val="both"/>
        <w:rPr>
          <w:sz w:val="22"/>
          <w:szCs w:val="22"/>
        </w:rPr>
      </w:pPr>
      <w:r>
        <w:rPr>
          <w:sz w:val="22"/>
          <w:szCs w:val="22"/>
        </w:rPr>
        <w:t xml:space="preserve">Data di nascita .......................................... Luogo di nascita ..................................................................... </w:t>
      </w:r>
    </w:p>
    <w:p w14:paraId="3A34DF44" w14:textId="77777777" w:rsidR="001021D0" w:rsidRDefault="001021D0" w:rsidP="001021D0">
      <w:pPr>
        <w:pStyle w:val="Default"/>
        <w:jc w:val="both"/>
        <w:rPr>
          <w:sz w:val="22"/>
          <w:szCs w:val="22"/>
        </w:rPr>
      </w:pPr>
      <w:r>
        <w:rPr>
          <w:sz w:val="22"/>
          <w:szCs w:val="22"/>
        </w:rPr>
        <w:t xml:space="preserve">Codice Fiscale ............................................................................................................................................ </w:t>
      </w:r>
    </w:p>
    <w:p w14:paraId="19660FDE" w14:textId="2C9F84CC" w:rsidR="001021D0" w:rsidRDefault="001021D0" w:rsidP="001021D0">
      <w:pPr>
        <w:pStyle w:val="Default"/>
        <w:jc w:val="both"/>
        <w:rPr>
          <w:sz w:val="22"/>
          <w:szCs w:val="22"/>
        </w:rPr>
      </w:pPr>
      <w:r>
        <w:rPr>
          <w:sz w:val="22"/>
          <w:szCs w:val="22"/>
        </w:rPr>
        <w:t xml:space="preserve">Comune di residenza ................................................................................................. …..Provincia (..........) </w:t>
      </w:r>
    </w:p>
    <w:p w14:paraId="26AFD56D" w14:textId="7B7B7B28" w:rsidR="001021D0" w:rsidRDefault="001021D0" w:rsidP="001021D0">
      <w:pPr>
        <w:jc w:val="both"/>
      </w:pPr>
      <w:r>
        <w:t>Via ................................................................. n. ........ Numero telefonico ...............................................</w:t>
      </w:r>
    </w:p>
    <w:p w14:paraId="1083BF4F" w14:textId="2D6078A7" w:rsidR="002D4FEE" w:rsidRDefault="002D4FEE" w:rsidP="00234B6D">
      <w:pPr>
        <w:jc w:val="both"/>
      </w:pPr>
      <w:r>
        <w:t xml:space="preserve">dipendente a tempo pieno e indeterminato presso </w:t>
      </w:r>
      <w:r w:rsidR="005B2ACC">
        <w:t xml:space="preserve">l’Unione Montana dei Comuni della Valsesia </w:t>
      </w:r>
      <w:r>
        <w:t xml:space="preserve">, chiede di partecipare alle selezioni per l’attribuzione della progressione economica orizzontale all’interno delle aree, in esecuzione di quanto stabilito dall’ art. 14 del CCNL e dell’ art. 32 del contratto decentrato </w:t>
      </w:r>
      <w:r w:rsidR="005B2ACC">
        <w:t>2025.</w:t>
      </w:r>
    </w:p>
    <w:p w14:paraId="294EE11D" w14:textId="77777777" w:rsidR="002D4FEE" w:rsidRDefault="002D4FEE" w:rsidP="00234B6D">
      <w:pPr>
        <w:jc w:val="both"/>
      </w:pPr>
      <w:r>
        <w:t>A tal fine</w:t>
      </w:r>
      <w:r w:rsidR="00595D48">
        <w:t>, ai sensi degli artt. 43 3 46 del D.P.R.n. 445/2000 (dichiarazioni sostitutive di dichiarazione) e degli artt. 47 e 38 dello stesso D.P.R. (dichiarazioni sostitutive di atto di notorietà), consapevole delle sanzioni penali previste dall’ art. 76 dello stesso decreto in caso di dichiarazioni non veritiere</w:t>
      </w:r>
    </w:p>
    <w:p w14:paraId="521EDDD7" w14:textId="77777777" w:rsidR="00595D48" w:rsidRPr="00234B6D" w:rsidRDefault="00595D48" w:rsidP="001021D0">
      <w:pPr>
        <w:spacing w:after="0"/>
        <w:jc w:val="center"/>
        <w:rPr>
          <w:b/>
        </w:rPr>
      </w:pPr>
      <w:r w:rsidRPr="00234B6D">
        <w:rPr>
          <w:b/>
        </w:rPr>
        <w:t>DICHIARA</w:t>
      </w:r>
    </w:p>
    <w:p w14:paraId="053165D0" w14:textId="6035F699" w:rsidR="00595D48" w:rsidRDefault="00595D48" w:rsidP="001021D0">
      <w:pPr>
        <w:spacing w:after="0"/>
        <w:jc w:val="both"/>
      </w:pPr>
      <w:r>
        <w:t>Di essere inquadrato attualmente nell’area (funzionari</w:t>
      </w:r>
      <w:r w:rsidR="005B2ACC">
        <w:t xml:space="preserve"> EQ</w:t>
      </w:r>
      <w:r>
        <w:t>/istruttori/ operatori specializzati)</w:t>
      </w:r>
    </w:p>
    <w:p w14:paraId="531B94D5" w14:textId="440CC118" w:rsidR="00595D48" w:rsidRDefault="00595D48" w:rsidP="001021D0">
      <w:pPr>
        <w:spacing w:after="0"/>
        <w:jc w:val="both"/>
      </w:pPr>
      <w:r>
        <w:t xml:space="preserve"> </w:t>
      </w:r>
      <w:r w:rsidR="004D3321">
        <w:t>___________________________________</w:t>
      </w:r>
    </w:p>
    <w:p w14:paraId="64299907" w14:textId="33D252C8" w:rsidR="00595D48" w:rsidRDefault="00595D48" w:rsidP="001021D0">
      <w:pPr>
        <w:jc w:val="both"/>
      </w:pPr>
      <w:r>
        <w:t>Di avere alla data del 1 gennaio 202</w:t>
      </w:r>
      <w:r w:rsidR="004D3321">
        <w:t>5</w:t>
      </w:r>
      <w:r>
        <w:t xml:space="preserve"> una anzianità di servizio nella posizione immediatamente precedente a quella richiesta con il presente atto, </w:t>
      </w:r>
      <w:r w:rsidR="00292851">
        <w:t xml:space="preserve">di almeno </w:t>
      </w:r>
      <w:r w:rsidR="005B2ACC">
        <w:t>24</w:t>
      </w:r>
      <w:r w:rsidR="00292851">
        <w:t xml:space="preserve"> mesi, come già verificato d’ ufficio da parte del servizio personale</w:t>
      </w:r>
    </w:p>
    <w:p w14:paraId="2AE07FBB" w14:textId="39631706" w:rsidR="00F53397" w:rsidRDefault="00F53397" w:rsidP="00234B6D">
      <w:pPr>
        <w:jc w:val="both"/>
      </w:pPr>
      <w:r>
        <w:t xml:space="preserve">Di non avere beneficiato negli ultimi </w:t>
      </w:r>
      <w:r w:rsidR="005B2ACC">
        <w:t>due</w:t>
      </w:r>
      <w:r>
        <w:t xml:space="preserve"> anni di alcuna progressione economica</w:t>
      </w:r>
    </w:p>
    <w:p w14:paraId="0190E8C7" w14:textId="77777777" w:rsidR="00292851" w:rsidRDefault="00292851" w:rsidP="00234B6D">
      <w:pPr>
        <w:jc w:val="both"/>
      </w:pPr>
      <w:r>
        <w:t>Di non aver ricevuto procedimenti</w:t>
      </w:r>
      <w:r w:rsidR="00234B6D">
        <w:t xml:space="preserve"> di</w:t>
      </w:r>
      <w:r>
        <w:t>sciplinari conclusi con sanzione superiore alla multa negli ultimi due anni, oltre che nell’ anno corrente e che non vi sono procedimenti disciplinari pendenti</w:t>
      </w:r>
    </w:p>
    <w:p w14:paraId="2E184132" w14:textId="77777777" w:rsidR="001021D0" w:rsidRPr="001021D0" w:rsidRDefault="001021D0">
      <w:pPr>
        <w:rPr>
          <w:b/>
          <w:bCs/>
        </w:rPr>
      </w:pPr>
      <w:r w:rsidRPr="001021D0">
        <w:rPr>
          <w:b/>
          <w:bCs/>
        </w:rPr>
        <w:t>Dichiara per il criterio a)</w:t>
      </w:r>
    </w:p>
    <w:p w14:paraId="2F3EC47B" w14:textId="379757D0" w:rsidR="00292851" w:rsidRPr="00D767CA" w:rsidRDefault="00292851">
      <w:r>
        <w:t xml:space="preserve">Di </w:t>
      </w:r>
      <w:r w:rsidRPr="00D767CA">
        <w:t>avere conseguito nel triennio 202</w:t>
      </w:r>
      <w:r w:rsidR="00B15185">
        <w:t>3</w:t>
      </w:r>
      <w:r w:rsidR="004D3321">
        <w:t xml:space="preserve"> -</w:t>
      </w:r>
      <w:r w:rsidRPr="00D767CA">
        <w:t xml:space="preserve"> 202</w:t>
      </w:r>
      <w:r w:rsidR="00B15185">
        <w:t>5</w:t>
      </w:r>
      <w:r w:rsidRPr="00D767CA">
        <w:t xml:space="preserve"> le seguenti valutazioni</w:t>
      </w:r>
    </w:p>
    <w:tbl>
      <w:tblPr>
        <w:tblStyle w:val="Grigliatabella"/>
        <w:tblW w:w="0" w:type="auto"/>
        <w:tblLook w:val="04A0" w:firstRow="1" w:lastRow="0" w:firstColumn="1" w:lastColumn="0" w:noHBand="0" w:noVBand="1"/>
      </w:tblPr>
      <w:tblGrid>
        <w:gridCol w:w="3206"/>
        <w:gridCol w:w="3212"/>
        <w:gridCol w:w="3210"/>
      </w:tblGrid>
      <w:tr w:rsidR="00292851" w:rsidRPr="00D767CA" w14:paraId="73D4BBF3" w14:textId="77777777" w:rsidTr="00292851">
        <w:tc>
          <w:tcPr>
            <w:tcW w:w="3259" w:type="dxa"/>
          </w:tcPr>
          <w:p w14:paraId="16046047" w14:textId="1383D2F2" w:rsidR="00292851" w:rsidRPr="00D767CA" w:rsidRDefault="00292851" w:rsidP="00292851">
            <w:pPr>
              <w:jc w:val="center"/>
            </w:pPr>
            <w:r w:rsidRPr="00D767CA">
              <w:t>Anno 202</w:t>
            </w:r>
            <w:r w:rsidR="00B15185">
              <w:t>3</w:t>
            </w:r>
          </w:p>
        </w:tc>
        <w:tc>
          <w:tcPr>
            <w:tcW w:w="3259" w:type="dxa"/>
          </w:tcPr>
          <w:p w14:paraId="40EE4E9C" w14:textId="12F40CAF" w:rsidR="00292851" w:rsidRPr="00D767CA" w:rsidRDefault="00292851" w:rsidP="00292851">
            <w:pPr>
              <w:jc w:val="center"/>
            </w:pPr>
            <w:r w:rsidRPr="00D767CA">
              <w:t>Anno 202</w:t>
            </w:r>
            <w:r w:rsidR="00B15185">
              <w:t>4</w:t>
            </w:r>
          </w:p>
        </w:tc>
        <w:tc>
          <w:tcPr>
            <w:tcW w:w="3260" w:type="dxa"/>
          </w:tcPr>
          <w:p w14:paraId="114A8B75" w14:textId="4A6DFD8B" w:rsidR="00292851" w:rsidRPr="00D767CA" w:rsidRDefault="00292851" w:rsidP="00292851">
            <w:pPr>
              <w:jc w:val="center"/>
            </w:pPr>
            <w:r w:rsidRPr="00D767CA">
              <w:t>Anno 202</w:t>
            </w:r>
            <w:r w:rsidR="00B15185">
              <w:t>5</w:t>
            </w:r>
          </w:p>
        </w:tc>
      </w:tr>
      <w:tr w:rsidR="00292851" w14:paraId="62A78FCE" w14:textId="77777777" w:rsidTr="00292851">
        <w:tc>
          <w:tcPr>
            <w:tcW w:w="3259" w:type="dxa"/>
          </w:tcPr>
          <w:p w14:paraId="433B5F2D" w14:textId="77777777" w:rsidR="00292851" w:rsidRPr="00D767CA" w:rsidRDefault="00292851"/>
          <w:p w14:paraId="57BF0B9A" w14:textId="77777777" w:rsidR="00234B6D" w:rsidRDefault="004D3321" w:rsidP="009536C2">
            <w:pPr>
              <w:jc w:val="center"/>
            </w:pPr>
            <w:r>
              <w:t>____</w:t>
            </w:r>
            <w:r w:rsidR="009536C2" w:rsidRPr="00D767CA">
              <w:t>/100</w:t>
            </w:r>
          </w:p>
          <w:p w14:paraId="572CED02" w14:textId="77777777" w:rsidR="004D3321" w:rsidRPr="00D767CA" w:rsidRDefault="004D3321" w:rsidP="009536C2">
            <w:pPr>
              <w:jc w:val="center"/>
            </w:pPr>
          </w:p>
        </w:tc>
        <w:tc>
          <w:tcPr>
            <w:tcW w:w="3259" w:type="dxa"/>
          </w:tcPr>
          <w:p w14:paraId="718D4C4D" w14:textId="77777777" w:rsidR="00292851" w:rsidRPr="00D767CA" w:rsidRDefault="00292851"/>
          <w:p w14:paraId="54B5195C" w14:textId="77777777" w:rsidR="009536C2" w:rsidRPr="00D767CA" w:rsidRDefault="004D3321" w:rsidP="009536C2">
            <w:pPr>
              <w:jc w:val="center"/>
            </w:pPr>
            <w:r>
              <w:t>______</w:t>
            </w:r>
            <w:r w:rsidR="009536C2" w:rsidRPr="00D767CA">
              <w:t>/100</w:t>
            </w:r>
          </w:p>
        </w:tc>
        <w:tc>
          <w:tcPr>
            <w:tcW w:w="3260" w:type="dxa"/>
          </w:tcPr>
          <w:p w14:paraId="429AD422" w14:textId="77777777" w:rsidR="00292851" w:rsidRPr="00D767CA" w:rsidRDefault="00292851"/>
          <w:p w14:paraId="48C903E7" w14:textId="77777777" w:rsidR="009536C2" w:rsidRPr="00D767CA" w:rsidRDefault="004D3321" w:rsidP="009536C2">
            <w:pPr>
              <w:jc w:val="center"/>
            </w:pPr>
            <w:r>
              <w:t>_____</w:t>
            </w:r>
            <w:r w:rsidR="009536C2" w:rsidRPr="00D767CA">
              <w:t>/100</w:t>
            </w:r>
          </w:p>
        </w:tc>
      </w:tr>
    </w:tbl>
    <w:p w14:paraId="65D353E4" w14:textId="77777777" w:rsidR="001021D0" w:rsidRPr="00663879" w:rsidRDefault="001021D0" w:rsidP="00CA37A3">
      <w:pPr>
        <w:jc w:val="both"/>
        <w:rPr>
          <w:b/>
          <w:bCs/>
          <w:sz w:val="2"/>
          <w:szCs w:val="2"/>
        </w:rPr>
      </w:pPr>
    </w:p>
    <w:p w14:paraId="0D91C429" w14:textId="217A2467" w:rsidR="001021D0" w:rsidRPr="001021D0" w:rsidRDefault="001021D0" w:rsidP="001021D0">
      <w:pPr>
        <w:spacing w:after="0" w:line="240" w:lineRule="auto"/>
        <w:jc w:val="both"/>
        <w:rPr>
          <w:b/>
          <w:bCs/>
        </w:rPr>
      </w:pPr>
      <w:r w:rsidRPr="001021D0">
        <w:rPr>
          <w:b/>
          <w:bCs/>
        </w:rPr>
        <w:t>Dichiara per il criterio b)</w:t>
      </w:r>
    </w:p>
    <w:p w14:paraId="5B9BB03F" w14:textId="78EEBF98" w:rsidR="004D3321" w:rsidRDefault="001021D0" w:rsidP="001021D0">
      <w:pPr>
        <w:spacing w:after="0" w:line="240" w:lineRule="auto"/>
        <w:jc w:val="both"/>
      </w:pPr>
      <w:r>
        <w:t xml:space="preserve">che alla data del </w:t>
      </w:r>
      <w:r w:rsidRPr="001021D0">
        <w:rPr>
          <w:b/>
          <w:bCs/>
        </w:rPr>
        <w:t>01.01.202</w:t>
      </w:r>
      <w:r w:rsidR="00E516B0">
        <w:rPr>
          <w:b/>
          <w:bCs/>
        </w:rPr>
        <w:t>5</w:t>
      </w:r>
      <w:r w:rsidRPr="001021D0">
        <w:rPr>
          <w:b/>
          <w:bCs/>
        </w:rPr>
        <w:t xml:space="preserve"> </w:t>
      </w:r>
      <w:r>
        <w:t>ha nell’area di appartenenza  ……………………………………….la  seguente anzianità di servizio a decorrere dal …............................</w:t>
      </w:r>
    </w:p>
    <w:p w14:paraId="0C47360C" w14:textId="77777777" w:rsidR="001021D0" w:rsidRPr="009E7A94" w:rsidRDefault="001021D0" w:rsidP="001021D0">
      <w:pPr>
        <w:spacing w:after="0" w:line="240" w:lineRule="auto"/>
        <w:jc w:val="both"/>
      </w:pPr>
    </w:p>
    <w:tbl>
      <w:tblPr>
        <w:tblStyle w:val="Grigliatabella"/>
        <w:tblW w:w="0" w:type="auto"/>
        <w:tblLook w:val="04A0" w:firstRow="1" w:lastRow="0" w:firstColumn="1" w:lastColumn="0" w:noHBand="0" w:noVBand="1"/>
      </w:tblPr>
      <w:tblGrid>
        <w:gridCol w:w="3209"/>
        <w:gridCol w:w="3209"/>
        <w:gridCol w:w="3210"/>
      </w:tblGrid>
      <w:tr w:rsidR="001021D0" w14:paraId="3A966196" w14:textId="77777777" w:rsidTr="00724C49">
        <w:tc>
          <w:tcPr>
            <w:tcW w:w="9628" w:type="dxa"/>
            <w:gridSpan w:val="3"/>
          </w:tcPr>
          <w:p w14:paraId="4978CE7D" w14:textId="30865EAC" w:rsidR="001021D0" w:rsidRPr="001021D0" w:rsidRDefault="001021D0" w:rsidP="001021D0">
            <w:pPr>
              <w:jc w:val="center"/>
              <w:rPr>
                <w:b/>
                <w:bCs/>
              </w:rPr>
            </w:pPr>
            <w:r w:rsidRPr="001021D0">
              <w:rPr>
                <w:b/>
                <w:bCs/>
              </w:rPr>
              <w:t>Anzianità nella categoria economica di appartenenza</w:t>
            </w:r>
          </w:p>
        </w:tc>
      </w:tr>
      <w:tr w:rsidR="001021D0" w14:paraId="2B3C1759" w14:textId="77777777" w:rsidTr="001021D0">
        <w:tc>
          <w:tcPr>
            <w:tcW w:w="3209" w:type="dxa"/>
          </w:tcPr>
          <w:p w14:paraId="362A789B" w14:textId="7BBF1ED5" w:rsidR="001021D0" w:rsidRPr="001021D0" w:rsidRDefault="001021D0" w:rsidP="004D3321">
            <w:pPr>
              <w:rPr>
                <w:b/>
                <w:bCs/>
              </w:rPr>
            </w:pPr>
            <w:r w:rsidRPr="001021D0">
              <w:rPr>
                <w:b/>
                <w:bCs/>
              </w:rPr>
              <w:t xml:space="preserve">ANNI </w:t>
            </w:r>
          </w:p>
        </w:tc>
        <w:tc>
          <w:tcPr>
            <w:tcW w:w="3209" w:type="dxa"/>
          </w:tcPr>
          <w:p w14:paraId="1661A63B" w14:textId="4B83C9E7" w:rsidR="001021D0" w:rsidRPr="001021D0" w:rsidRDefault="001021D0" w:rsidP="004D3321">
            <w:pPr>
              <w:rPr>
                <w:b/>
                <w:bCs/>
              </w:rPr>
            </w:pPr>
            <w:r w:rsidRPr="001021D0">
              <w:rPr>
                <w:b/>
                <w:bCs/>
              </w:rPr>
              <w:t xml:space="preserve">MESI </w:t>
            </w:r>
          </w:p>
        </w:tc>
        <w:tc>
          <w:tcPr>
            <w:tcW w:w="3210" w:type="dxa"/>
          </w:tcPr>
          <w:p w14:paraId="3B32E9B2" w14:textId="603E722F" w:rsidR="001021D0" w:rsidRPr="001021D0" w:rsidRDefault="001021D0" w:rsidP="004D3321">
            <w:pPr>
              <w:rPr>
                <w:b/>
                <w:bCs/>
              </w:rPr>
            </w:pPr>
            <w:r w:rsidRPr="001021D0">
              <w:rPr>
                <w:b/>
                <w:bCs/>
              </w:rPr>
              <w:t>GIORNI</w:t>
            </w:r>
          </w:p>
        </w:tc>
      </w:tr>
      <w:tr w:rsidR="001021D0" w14:paraId="5AA00AD1" w14:textId="77777777" w:rsidTr="001021D0">
        <w:trPr>
          <w:trHeight w:val="791"/>
        </w:trPr>
        <w:tc>
          <w:tcPr>
            <w:tcW w:w="3209" w:type="dxa"/>
          </w:tcPr>
          <w:p w14:paraId="505B5230" w14:textId="77777777" w:rsidR="001021D0" w:rsidRPr="001021D0" w:rsidRDefault="001021D0" w:rsidP="004D3321">
            <w:pPr>
              <w:rPr>
                <w:b/>
                <w:bCs/>
              </w:rPr>
            </w:pPr>
          </w:p>
        </w:tc>
        <w:tc>
          <w:tcPr>
            <w:tcW w:w="3209" w:type="dxa"/>
          </w:tcPr>
          <w:p w14:paraId="5A6CE6F5" w14:textId="77777777" w:rsidR="001021D0" w:rsidRPr="001021D0" w:rsidRDefault="001021D0" w:rsidP="004D3321">
            <w:pPr>
              <w:rPr>
                <w:b/>
                <w:bCs/>
              </w:rPr>
            </w:pPr>
          </w:p>
        </w:tc>
        <w:tc>
          <w:tcPr>
            <w:tcW w:w="3210" w:type="dxa"/>
          </w:tcPr>
          <w:p w14:paraId="1EE537F2" w14:textId="77777777" w:rsidR="001021D0" w:rsidRPr="001021D0" w:rsidRDefault="001021D0" w:rsidP="004D3321">
            <w:pPr>
              <w:rPr>
                <w:b/>
                <w:bCs/>
              </w:rPr>
            </w:pPr>
          </w:p>
        </w:tc>
      </w:tr>
    </w:tbl>
    <w:p w14:paraId="536E2C66" w14:textId="77777777" w:rsidR="001021D0" w:rsidRPr="001021D0" w:rsidRDefault="001021D0" w:rsidP="004D3321">
      <w:pPr>
        <w:rPr>
          <w:sz w:val="2"/>
          <w:szCs w:val="2"/>
        </w:rPr>
      </w:pPr>
    </w:p>
    <w:p w14:paraId="696A5448" w14:textId="77777777" w:rsidR="00B4792D" w:rsidRDefault="00B4792D" w:rsidP="004D3321">
      <w:pPr>
        <w:rPr>
          <w:b/>
          <w:bCs/>
        </w:rPr>
      </w:pPr>
    </w:p>
    <w:p w14:paraId="6A327CFD" w14:textId="77777777" w:rsidR="00B4792D" w:rsidRDefault="00B4792D" w:rsidP="004D3321">
      <w:pPr>
        <w:rPr>
          <w:b/>
          <w:bCs/>
        </w:rPr>
      </w:pPr>
    </w:p>
    <w:p w14:paraId="35BDD0BE" w14:textId="77777777" w:rsidR="00B4792D" w:rsidRDefault="00B4792D" w:rsidP="004D3321">
      <w:pPr>
        <w:rPr>
          <w:b/>
          <w:bCs/>
        </w:rPr>
      </w:pPr>
    </w:p>
    <w:p w14:paraId="206804C9" w14:textId="77777777" w:rsidR="00B4792D" w:rsidRDefault="00B4792D" w:rsidP="004D3321">
      <w:pPr>
        <w:rPr>
          <w:b/>
          <w:bCs/>
        </w:rPr>
      </w:pPr>
    </w:p>
    <w:p w14:paraId="3B976B66" w14:textId="77777777" w:rsidR="00B4792D" w:rsidRDefault="00B4792D" w:rsidP="004D3321">
      <w:pPr>
        <w:rPr>
          <w:b/>
          <w:bCs/>
        </w:rPr>
      </w:pPr>
    </w:p>
    <w:p w14:paraId="30627373" w14:textId="3AFFF48F" w:rsidR="00B4792D" w:rsidRDefault="00B4792D" w:rsidP="004D3321">
      <w:pPr>
        <w:rPr>
          <w:b/>
          <w:bCs/>
        </w:rPr>
      </w:pPr>
      <w:r w:rsidRPr="00B4792D">
        <w:rPr>
          <w:b/>
          <w:bCs/>
        </w:rPr>
        <w:lastRenderedPageBreak/>
        <w:t>Dichiara per il criterio c)</w:t>
      </w:r>
    </w:p>
    <w:p w14:paraId="7C1AB856" w14:textId="35C9DCBA" w:rsidR="00B4792D" w:rsidRPr="00B4792D" w:rsidRDefault="00B4792D" w:rsidP="00B4792D">
      <w:r w:rsidRPr="00B4792D">
        <w:t>- di avere il seguente titolo/i di studio ulteriore/i rispetto a quello richiesto per l’accesso alla categoria/area di appartenenza ...............................................................................................................……………………………………………………………………………………………………………………………………………………………</w:t>
      </w:r>
      <w:r>
        <w:t>…………………………………………………………………..</w:t>
      </w:r>
    </w:p>
    <w:p w14:paraId="281EA7E4" w14:textId="77BA202F" w:rsidR="00B4792D" w:rsidRPr="00B4792D" w:rsidRDefault="00B4792D" w:rsidP="00B4792D">
      <w:r w:rsidRPr="00B4792D">
        <w:t>- abilitazioni professionali, attestati di qualifiche professionali, ecc., da valutare in base all’attinenza rispetto al profilo professionale di ruolo del dipendente interessato……………………………………………………</w:t>
      </w:r>
      <w:r>
        <w:t>……………………</w:t>
      </w:r>
    </w:p>
    <w:p w14:paraId="3B1B97FE" w14:textId="38857240" w:rsidR="00B4792D" w:rsidRPr="00B4792D" w:rsidRDefault="00B4792D" w:rsidP="00B4792D">
      <w:r w:rsidRPr="00B4792D">
        <w:t>……………………………………………………………………………………………………………………………………………………………</w:t>
      </w:r>
      <w:r>
        <w:t>………..</w:t>
      </w:r>
    </w:p>
    <w:p w14:paraId="2CA2ADA9" w14:textId="77777777" w:rsidR="00B4792D" w:rsidRPr="00B4792D" w:rsidRDefault="00B4792D" w:rsidP="00B4792D">
      <w:r w:rsidRPr="00B4792D">
        <w:t>- Almeno 3 corsi di formazione ulteriori a quelli obbligatori con test finale, da valutare in base all’attinenza rispetto al profilo professionale di ruolo del dipendente interessato, individuati sulla base dei progetti formativi redatti dai Responsabili di Settore …………………………………………………………….</w:t>
      </w:r>
    </w:p>
    <w:p w14:paraId="1E2F46FC" w14:textId="77ED03AF" w:rsidR="00B4792D" w:rsidRPr="00B4792D" w:rsidRDefault="00B4792D" w:rsidP="00B4792D">
      <w:r w:rsidRPr="00B4792D">
        <w:t>……………………………………………………………………………………………………………………………………………………………..</w:t>
      </w:r>
    </w:p>
    <w:p w14:paraId="60A661A5" w14:textId="77777777" w:rsidR="00B4792D" w:rsidRDefault="00B4792D" w:rsidP="004D3321"/>
    <w:p w14:paraId="7B609060" w14:textId="747752AD" w:rsidR="005B2ACC" w:rsidRDefault="005B2ACC" w:rsidP="004D3321">
      <w:r>
        <w:t>Varallo</w:t>
      </w:r>
      <w:r w:rsidR="00B150B1">
        <w:t>,</w:t>
      </w:r>
      <w:r w:rsidR="00D767CA">
        <w:t xml:space="preserve"> </w:t>
      </w:r>
      <w:r w:rsidR="004D3321">
        <w:t>____________________</w:t>
      </w:r>
      <w:r w:rsidR="00AA498F">
        <w:t xml:space="preserve">                                                                             </w:t>
      </w:r>
    </w:p>
    <w:p w14:paraId="701A1B5A" w14:textId="36DDF083" w:rsidR="00B150B1" w:rsidRDefault="00AA498F" w:rsidP="005B2ACC">
      <w:pPr>
        <w:ind w:left="6372" w:firstLine="708"/>
      </w:pPr>
      <w:r>
        <w:t xml:space="preserve">      </w:t>
      </w:r>
      <w:r w:rsidR="00B150B1">
        <w:t>Firma</w:t>
      </w:r>
    </w:p>
    <w:p w14:paraId="4E68AD8C" w14:textId="3CA40A1A" w:rsidR="00B150B1" w:rsidRDefault="00B150B1" w:rsidP="001021D0">
      <w:pPr>
        <w:jc w:val="right"/>
      </w:pPr>
      <w:r>
        <w:t>___________________________________________</w:t>
      </w:r>
    </w:p>
    <w:sectPr w:rsidR="00B150B1" w:rsidSect="001021D0">
      <w:pgSz w:w="11906" w:h="16838"/>
      <w:pgMar w:top="426" w:right="1134"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8174E"/>
    <w:multiLevelType w:val="hybridMultilevel"/>
    <w:tmpl w:val="313C385A"/>
    <w:lvl w:ilvl="0" w:tplc="E5F21B5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4135F73"/>
    <w:multiLevelType w:val="hybridMultilevel"/>
    <w:tmpl w:val="4BD69DF8"/>
    <w:lvl w:ilvl="0" w:tplc="8220996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72966359">
    <w:abstractNumId w:val="0"/>
  </w:num>
  <w:num w:numId="2" w16cid:durableId="1777283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6BE"/>
    <w:rsid w:val="001021D0"/>
    <w:rsid w:val="0016273D"/>
    <w:rsid w:val="0021069D"/>
    <w:rsid w:val="00234B6D"/>
    <w:rsid w:val="00243767"/>
    <w:rsid w:val="002621F0"/>
    <w:rsid w:val="00281EB4"/>
    <w:rsid w:val="00292851"/>
    <w:rsid w:val="002D40D5"/>
    <w:rsid w:val="002D4FEE"/>
    <w:rsid w:val="002F3FFD"/>
    <w:rsid w:val="00364DF0"/>
    <w:rsid w:val="004D3321"/>
    <w:rsid w:val="00595D48"/>
    <w:rsid w:val="005B2ACC"/>
    <w:rsid w:val="005B6F4C"/>
    <w:rsid w:val="00663879"/>
    <w:rsid w:val="0069685A"/>
    <w:rsid w:val="007B5A3C"/>
    <w:rsid w:val="007C2839"/>
    <w:rsid w:val="007D26BE"/>
    <w:rsid w:val="007E6838"/>
    <w:rsid w:val="008136E9"/>
    <w:rsid w:val="00841BE6"/>
    <w:rsid w:val="00871283"/>
    <w:rsid w:val="008729D0"/>
    <w:rsid w:val="00932AA7"/>
    <w:rsid w:val="009536C2"/>
    <w:rsid w:val="009E1B70"/>
    <w:rsid w:val="009E7A94"/>
    <w:rsid w:val="00A02A18"/>
    <w:rsid w:val="00A73696"/>
    <w:rsid w:val="00A9201E"/>
    <w:rsid w:val="00AA05CE"/>
    <w:rsid w:val="00AA498F"/>
    <w:rsid w:val="00B150B1"/>
    <w:rsid w:val="00B15185"/>
    <w:rsid w:val="00B161DA"/>
    <w:rsid w:val="00B4792D"/>
    <w:rsid w:val="00B56BCF"/>
    <w:rsid w:val="00C365C9"/>
    <w:rsid w:val="00C73651"/>
    <w:rsid w:val="00CA37A3"/>
    <w:rsid w:val="00CA50EE"/>
    <w:rsid w:val="00D767CA"/>
    <w:rsid w:val="00DF5473"/>
    <w:rsid w:val="00E3088A"/>
    <w:rsid w:val="00E516B0"/>
    <w:rsid w:val="00F418BA"/>
    <w:rsid w:val="00F533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0B33F"/>
  <w15:docId w15:val="{41773B51-6A25-4117-ADE6-E1A0D91CA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2928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21069D"/>
    <w:pPr>
      <w:ind w:left="720"/>
      <w:contextualSpacing/>
    </w:pPr>
  </w:style>
  <w:style w:type="paragraph" w:customStyle="1" w:styleId="Default">
    <w:name w:val="Default"/>
    <w:rsid w:val="001021D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576</Words>
  <Characters>3286</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info</cp:lastModifiedBy>
  <cp:revision>8</cp:revision>
  <dcterms:created xsi:type="dcterms:W3CDTF">2025-12-17T12:10:00Z</dcterms:created>
  <dcterms:modified xsi:type="dcterms:W3CDTF">2026-01-29T08:58:00Z</dcterms:modified>
</cp:coreProperties>
</file>